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3B07" w14:textId="17D6421A" w:rsidR="00501FCD" w:rsidRPr="00523B09" w:rsidRDefault="000B6F1E" w:rsidP="00234469">
      <w:pPr>
        <w:jc w:val="center"/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平成</w:t>
      </w:r>
      <w:r w:rsidR="00241F91">
        <w:rPr>
          <w:rFonts w:asciiTheme="minorEastAsia" w:hAnsiTheme="minorEastAsia" w:hint="eastAsia"/>
          <w:szCs w:val="21"/>
        </w:rPr>
        <w:t>３</w:t>
      </w:r>
      <w:r w:rsidR="009474F6">
        <w:rPr>
          <w:rFonts w:asciiTheme="minorEastAsia" w:hAnsiTheme="minorEastAsia" w:hint="eastAsia"/>
          <w:szCs w:val="21"/>
        </w:rPr>
        <w:t>１</w:t>
      </w:r>
      <w:r w:rsidR="00234469">
        <w:rPr>
          <w:rFonts w:asciiTheme="minorEastAsia" w:hAnsiTheme="minorEastAsia" w:hint="eastAsia"/>
          <w:szCs w:val="21"/>
        </w:rPr>
        <w:t>年度　高槻市姉妹都市・友好都市交流事業</w:t>
      </w:r>
      <w:r w:rsidR="00465CFE" w:rsidRPr="00523B09">
        <w:rPr>
          <w:rFonts w:asciiTheme="minorEastAsia" w:hAnsiTheme="minorEastAsia" w:hint="eastAsia"/>
          <w:szCs w:val="21"/>
        </w:rPr>
        <w:t>助成金交付募集要領</w:t>
      </w:r>
    </w:p>
    <w:p w14:paraId="78E96C9B" w14:textId="77777777" w:rsidR="00523B09" w:rsidRPr="00241F91" w:rsidRDefault="00523B09">
      <w:pPr>
        <w:rPr>
          <w:rFonts w:asciiTheme="minorEastAsia" w:hAnsiTheme="minorEastAsia"/>
          <w:szCs w:val="21"/>
        </w:rPr>
      </w:pPr>
    </w:p>
    <w:p w14:paraId="2DF87A2F" w14:textId="77777777" w:rsidR="00035739" w:rsidRDefault="000B6F1E" w:rsidP="00035739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１　趣旨</w:t>
      </w:r>
    </w:p>
    <w:p w14:paraId="30742AED" w14:textId="7EC09C99" w:rsidR="007B0BAE" w:rsidRPr="00523B09" w:rsidRDefault="007B0BAE" w:rsidP="00035739">
      <w:pPr>
        <w:ind w:firstLineChars="100" w:firstLine="210"/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高槻市と姉妹都市・友好都市提携を締結した都市（以下「姉妹都市</w:t>
      </w:r>
      <w:r w:rsidR="00A511CA">
        <w:rPr>
          <w:rFonts w:asciiTheme="minorEastAsia" w:hAnsiTheme="minorEastAsia" w:hint="eastAsia"/>
          <w:szCs w:val="21"/>
        </w:rPr>
        <w:t>等</w:t>
      </w:r>
      <w:r w:rsidRPr="00523B09">
        <w:rPr>
          <w:rFonts w:asciiTheme="minorEastAsia" w:hAnsiTheme="minorEastAsia" w:hint="eastAsia"/>
          <w:szCs w:val="21"/>
        </w:rPr>
        <w:t>」という。）の市民との交流事業を行う者に対し助成金を交付することにより、青少年の交流活動を奨励し、都市間の友好交流の発展に寄与することを目的とする。</w:t>
      </w:r>
    </w:p>
    <w:p w14:paraId="739F955E" w14:textId="77777777" w:rsidR="000B6F1E" w:rsidRPr="00523B09" w:rsidRDefault="000B6F1E">
      <w:pPr>
        <w:rPr>
          <w:rFonts w:asciiTheme="minorEastAsia" w:hAnsiTheme="minorEastAsia"/>
          <w:szCs w:val="21"/>
        </w:rPr>
      </w:pPr>
    </w:p>
    <w:p w14:paraId="4C323E18" w14:textId="77777777" w:rsidR="000B6F1E" w:rsidRPr="00523B09" w:rsidRDefault="000B6F1E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２　対象者の要件</w:t>
      </w:r>
    </w:p>
    <w:p w14:paraId="3E84FDCE" w14:textId="77777777" w:rsidR="007B0BAE" w:rsidRPr="00523B09" w:rsidRDefault="007B0BAE" w:rsidP="00035739">
      <w:pPr>
        <w:ind w:firstLineChars="100" w:firstLine="210"/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助成金の交付対象となる者は、本市に居住し、又は通勤し若しくは通学する者を主たる構成員とし、かつ、次に掲げる事業を組織的、継続的に行う市民団体とする。ただし</w:t>
      </w:r>
    </w:p>
    <w:p w14:paraId="0F098E92" w14:textId="77777777" w:rsidR="00035739" w:rsidRDefault="007B0BAE" w:rsidP="00035739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次の各号のいずれかに該当する者を除くものとする。</w:t>
      </w:r>
    </w:p>
    <w:p w14:paraId="7CAF3C7F" w14:textId="77777777" w:rsidR="007B0BAE" w:rsidRPr="00523B09" w:rsidRDefault="00523B09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7B0BAE" w:rsidRPr="00523B09">
        <w:rPr>
          <w:rFonts w:asciiTheme="minorEastAsia" w:hAnsiTheme="minorEastAsia" w:hint="eastAsia"/>
          <w:szCs w:val="21"/>
        </w:rPr>
        <w:t>暴力団　暴力団員による不当な行為の防止等に関する法律（次号において</w:t>
      </w:r>
    </w:p>
    <w:p w14:paraId="69B0BC96" w14:textId="77777777" w:rsidR="007B0BAE" w:rsidRPr="00523B09" w:rsidRDefault="007B0BAE" w:rsidP="00523B09">
      <w:pPr>
        <w:ind w:left="270" w:firstLineChars="200" w:firstLine="420"/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「法」という。）第</w:t>
      </w:r>
      <w:r w:rsidR="00523B09" w:rsidRPr="00523B09">
        <w:rPr>
          <w:rFonts w:asciiTheme="minorEastAsia" w:hAnsiTheme="minorEastAsia" w:hint="eastAsia"/>
          <w:szCs w:val="21"/>
        </w:rPr>
        <w:t>２</w:t>
      </w:r>
      <w:r w:rsidRPr="00523B09">
        <w:rPr>
          <w:rFonts w:asciiTheme="minorEastAsia" w:hAnsiTheme="minorEastAsia" w:hint="eastAsia"/>
          <w:szCs w:val="21"/>
        </w:rPr>
        <w:t>条第</w:t>
      </w:r>
      <w:r w:rsidR="00523B09" w:rsidRPr="00523B09">
        <w:rPr>
          <w:rFonts w:asciiTheme="minorEastAsia" w:hAnsiTheme="minorEastAsia" w:hint="eastAsia"/>
          <w:szCs w:val="21"/>
        </w:rPr>
        <w:t>２</w:t>
      </w:r>
      <w:r w:rsidRPr="00523B09">
        <w:rPr>
          <w:rFonts w:asciiTheme="minorEastAsia" w:hAnsiTheme="minorEastAsia" w:hint="eastAsia"/>
          <w:szCs w:val="21"/>
        </w:rPr>
        <w:t>号に規定する「暴力団」をいう。</w:t>
      </w:r>
    </w:p>
    <w:p w14:paraId="3C3FA86D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7B0BAE" w:rsidRPr="00523B09">
        <w:rPr>
          <w:rFonts w:asciiTheme="minorEastAsia" w:hAnsiTheme="minorEastAsia" w:hint="eastAsia"/>
          <w:szCs w:val="21"/>
        </w:rPr>
        <w:t>暴力団員　法第</w:t>
      </w:r>
      <w:r w:rsidRPr="00523B09">
        <w:rPr>
          <w:rFonts w:asciiTheme="minorEastAsia" w:hAnsiTheme="minorEastAsia" w:hint="eastAsia"/>
          <w:szCs w:val="21"/>
        </w:rPr>
        <w:t>２</w:t>
      </w:r>
      <w:r w:rsidR="007B0BAE" w:rsidRPr="00523B09">
        <w:rPr>
          <w:rFonts w:asciiTheme="minorEastAsia" w:hAnsiTheme="minorEastAsia" w:hint="eastAsia"/>
          <w:szCs w:val="21"/>
        </w:rPr>
        <w:t>条第</w:t>
      </w:r>
      <w:r w:rsidRPr="00523B09">
        <w:rPr>
          <w:rFonts w:asciiTheme="minorEastAsia" w:hAnsiTheme="minorEastAsia" w:hint="eastAsia"/>
          <w:szCs w:val="21"/>
        </w:rPr>
        <w:t>６</w:t>
      </w:r>
      <w:r w:rsidR="007B0BAE" w:rsidRPr="00523B09">
        <w:rPr>
          <w:rFonts w:asciiTheme="minorEastAsia" w:hAnsiTheme="minorEastAsia" w:hint="eastAsia"/>
          <w:szCs w:val="21"/>
        </w:rPr>
        <w:t>号に規定する「暴力団員」をいう。</w:t>
      </w:r>
    </w:p>
    <w:p w14:paraId="712D2095" w14:textId="77777777" w:rsidR="007B0BAE" w:rsidRPr="00523B09" w:rsidRDefault="00523B09" w:rsidP="00523B09">
      <w:pPr>
        <w:ind w:leftChars="100" w:left="84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7B0BAE" w:rsidRPr="00523B09">
        <w:rPr>
          <w:rFonts w:asciiTheme="minorEastAsia" w:hAnsiTheme="minorEastAsia" w:hint="eastAsia"/>
          <w:szCs w:val="21"/>
        </w:rPr>
        <w:t>暴力団密接関係者　大阪府暴力団排除条例第</w:t>
      </w:r>
      <w:r w:rsidRPr="00523B09">
        <w:rPr>
          <w:rFonts w:asciiTheme="minorEastAsia" w:hAnsiTheme="minorEastAsia" w:hint="eastAsia"/>
          <w:szCs w:val="21"/>
        </w:rPr>
        <w:t>２</w:t>
      </w:r>
      <w:r w:rsidR="007B0BAE" w:rsidRPr="00523B09">
        <w:rPr>
          <w:rFonts w:asciiTheme="minorEastAsia" w:hAnsiTheme="minorEastAsia" w:hint="eastAsia"/>
          <w:szCs w:val="21"/>
        </w:rPr>
        <w:t>条第</w:t>
      </w:r>
      <w:r w:rsidRPr="00523B09">
        <w:rPr>
          <w:rFonts w:asciiTheme="minorEastAsia" w:hAnsiTheme="minorEastAsia" w:hint="eastAsia"/>
          <w:szCs w:val="21"/>
        </w:rPr>
        <w:t>４</w:t>
      </w:r>
      <w:r w:rsidR="007B0BAE" w:rsidRPr="00523B09">
        <w:rPr>
          <w:rFonts w:asciiTheme="minorEastAsia" w:hAnsiTheme="minorEastAsia" w:hint="eastAsia"/>
          <w:szCs w:val="21"/>
        </w:rPr>
        <w:t>号に規定する「暴力団密接関係者」をいう。</w:t>
      </w:r>
    </w:p>
    <w:p w14:paraId="6B47DCCD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7B0BAE" w:rsidRPr="00523B09">
        <w:rPr>
          <w:rFonts w:asciiTheme="minorEastAsia" w:hAnsiTheme="minorEastAsia" w:hint="eastAsia"/>
          <w:szCs w:val="21"/>
        </w:rPr>
        <w:t>市が出資して設立した法人</w:t>
      </w:r>
    </w:p>
    <w:p w14:paraId="3EEE9B3C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7B0BAE" w:rsidRPr="00523B09">
        <w:rPr>
          <w:rFonts w:asciiTheme="minorEastAsia" w:hAnsiTheme="minorEastAsia" w:hint="eastAsia"/>
          <w:szCs w:val="21"/>
        </w:rPr>
        <w:t>営利を目的とする団体（法人を含む。次号において同じ。）</w:t>
      </w:r>
    </w:p>
    <w:p w14:paraId="62C622E3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（６）</w:t>
      </w:r>
      <w:r w:rsidR="007B0BAE" w:rsidRPr="00523B09">
        <w:rPr>
          <w:rFonts w:asciiTheme="minorEastAsia" w:hAnsiTheme="minorEastAsia" w:hint="eastAsia"/>
          <w:szCs w:val="21"/>
        </w:rPr>
        <w:t>政治活動又は宗教活動を行う団体</w:t>
      </w:r>
    </w:p>
    <w:p w14:paraId="6635535A" w14:textId="77777777" w:rsidR="000B6F1E" w:rsidRPr="00523B09" w:rsidRDefault="000B6F1E">
      <w:pPr>
        <w:rPr>
          <w:rFonts w:asciiTheme="minorEastAsia" w:hAnsiTheme="minorEastAsia"/>
          <w:szCs w:val="21"/>
        </w:rPr>
      </w:pPr>
    </w:p>
    <w:p w14:paraId="26CB8B53" w14:textId="77777777" w:rsidR="00035739" w:rsidRDefault="000B6F1E" w:rsidP="00035739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３　対象事業</w:t>
      </w:r>
    </w:p>
    <w:p w14:paraId="69ACAAA5" w14:textId="5B3CABD4" w:rsidR="007B0BAE" w:rsidRPr="00523B09" w:rsidRDefault="007B0BAE" w:rsidP="00035739">
      <w:pPr>
        <w:ind w:firstLineChars="100" w:firstLine="210"/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下記の事業で、平成</w:t>
      </w:r>
      <w:r w:rsidR="00241F91">
        <w:rPr>
          <w:rFonts w:asciiTheme="minorEastAsia" w:hAnsiTheme="minorEastAsia" w:hint="eastAsia"/>
          <w:szCs w:val="21"/>
        </w:rPr>
        <w:t>３</w:t>
      </w:r>
      <w:r w:rsidR="009474F6">
        <w:rPr>
          <w:rFonts w:asciiTheme="minorEastAsia" w:hAnsiTheme="minorEastAsia" w:hint="eastAsia"/>
          <w:szCs w:val="21"/>
        </w:rPr>
        <w:t>１</w:t>
      </w:r>
      <w:r w:rsidRPr="00523B09">
        <w:rPr>
          <w:rFonts w:asciiTheme="minorEastAsia" w:hAnsiTheme="minorEastAsia" w:hint="eastAsia"/>
          <w:szCs w:val="21"/>
        </w:rPr>
        <w:t>年</w:t>
      </w:r>
      <w:r w:rsidR="00A93B6C">
        <w:rPr>
          <w:rFonts w:asciiTheme="minorEastAsia" w:hAnsiTheme="minorEastAsia" w:hint="eastAsia"/>
          <w:szCs w:val="21"/>
        </w:rPr>
        <w:t>７月１</w:t>
      </w:r>
      <w:r w:rsidR="009474F6">
        <w:rPr>
          <w:rFonts w:asciiTheme="minorEastAsia" w:hAnsiTheme="minorEastAsia" w:hint="eastAsia"/>
          <w:szCs w:val="21"/>
        </w:rPr>
        <w:t>３</w:t>
      </w:r>
      <w:r w:rsidR="00C40F17">
        <w:rPr>
          <w:rFonts w:asciiTheme="minorEastAsia" w:hAnsiTheme="minorEastAsia" w:hint="eastAsia"/>
          <w:szCs w:val="21"/>
        </w:rPr>
        <w:t>日（土）から</w:t>
      </w:r>
      <w:r w:rsidR="00523B09" w:rsidRPr="00523B09">
        <w:rPr>
          <w:rFonts w:asciiTheme="minorEastAsia" w:hAnsiTheme="minorEastAsia" w:hint="eastAsia"/>
          <w:szCs w:val="21"/>
        </w:rPr>
        <w:t>９</w:t>
      </w:r>
      <w:r w:rsidRPr="00523B09">
        <w:rPr>
          <w:rFonts w:asciiTheme="minorEastAsia" w:hAnsiTheme="minorEastAsia" w:hint="eastAsia"/>
          <w:szCs w:val="21"/>
        </w:rPr>
        <w:t>月</w:t>
      </w:r>
      <w:r w:rsidR="00523B09" w:rsidRPr="00523B09">
        <w:rPr>
          <w:rFonts w:asciiTheme="minorEastAsia" w:hAnsiTheme="minorEastAsia" w:hint="eastAsia"/>
          <w:szCs w:val="21"/>
        </w:rPr>
        <w:t>３０</w:t>
      </w:r>
      <w:r w:rsidRPr="00523B09">
        <w:rPr>
          <w:rFonts w:asciiTheme="minorEastAsia" w:hAnsiTheme="minorEastAsia" w:hint="eastAsia"/>
          <w:szCs w:val="21"/>
        </w:rPr>
        <w:t>日</w:t>
      </w:r>
      <w:r w:rsidR="00A93B6C">
        <w:rPr>
          <w:rFonts w:asciiTheme="minorEastAsia" w:hAnsiTheme="minorEastAsia" w:hint="eastAsia"/>
          <w:szCs w:val="21"/>
        </w:rPr>
        <w:t>（</w:t>
      </w:r>
      <w:r w:rsidR="009474F6">
        <w:rPr>
          <w:rFonts w:asciiTheme="minorEastAsia" w:hAnsiTheme="minorEastAsia" w:hint="eastAsia"/>
          <w:szCs w:val="21"/>
        </w:rPr>
        <w:t>月</w:t>
      </w:r>
      <w:r w:rsidR="00C40F17">
        <w:rPr>
          <w:rFonts w:asciiTheme="minorEastAsia" w:hAnsiTheme="minorEastAsia" w:hint="eastAsia"/>
          <w:szCs w:val="21"/>
        </w:rPr>
        <w:t>）</w:t>
      </w:r>
      <w:r w:rsidRPr="00523B09">
        <w:rPr>
          <w:rFonts w:asciiTheme="minorEastAsia" w:hAnsiTheme="minorEastAsia" w:hint="eastAsia"/>
          <w:szCs w:val="21"/>
        </w:rPr>
        <w:t>までに完了する事業</w:t>
      </w:r>
    </w:p>
    <w:p w14:paraId="201B5E53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7B0BAE" w:rsidRPr="00523B09">
        <w:rPr>
          <w:rFonts w:asciiTheme="minorEastAsia" w:hAnsiTheme="minorEastAsia" w:hint="eastAsia"/>
          <w:szCs w:val="21"/>
        </w:rPr>
        <w:t>文化振興に関する事業</w:t>
      </w:r>
    </w:p>
    <w:p w14:paraId="54FE5C96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7B0BAE" w:rsidRPr="00523B09">
        <w:rPr>
          <w:rFonts w:asciiTheme="minorEastAsia" w:hAnsiTheme="minorEastAsia" w:hint="eastAsia"/>
          <w:szCs w:val="21"/>
        </w:rPr>
        <w:t>スポーツ振興に関する事業</w:t>
      </w:r>
    </w:p>
    <w:p w14:paraId="3D32B671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7B0BAE" w:rsidRPr="00523B09">
        <w:rPr>
          <w:rFonts w:asciiTheme="minorEastAsia" w:hAnsiTheme="minorEastAsia" w:hint="eastAsia"/>
          <w:szCs w:val="21"/>
        </w:rPr>
        <w:t>青少年活動に関する事業</w:t>
      </w:r>
    </w:p>
    <w:p w14:paraId="5D8DDF9F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7B0BAE" w:rsidRPr="00523B09">
        <w:rPr>
          <w:rFonts w:asciiTheme="minorEastAsia" w:hAnsiTheme="minorEastAsia" w:hint="eastAsia"/>
          <w:szCs w:val="21"/>
        </w:rPr>
        <w:t>市民福祉向上に関する事業</w:t>
      </w:r>
    </w:p>
    <w:p w14:paraId="26C8B70C" w14:textId="77777777" w:rsidR="007B0BA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7B0BAE" w:rsidRPr="00523B09">
        <w:rPr>
          <w:rFonts w:asciiTheme="minorEastAsia" w:hAnsiTheme="minorEastAsia" w:hint="eastAsia"/>
          <w:szCs w:val="21"/>
        </w:rPr>
        <w:t>産業振興に関する事業</w:t>
      </w:r>
    </w:p>
    <w:p w14:paraId="7D230A7E" w14:textId="77777777" w:rsidR="000B6F1E" w:rsidRPr="00523B09" w:rsidRDefault="00523B09" w:rsidP="00523B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（６）</w:t>
      </w:r>
      <w:r w:rsidR="007B0BAE" w:rsidRPr="00523B09">
        <w:rPr>
          <w:rFonts w:asciiTheme="minorEastAsia" w:hAnsiTheme="minorEastAsia" w:hint="eastAsia"/>
          <w:szCs w:val="21"/>
        </w:rPr>
        <w:t>学術振興に関する事業</w:t>
      </w:r>
    </w:p>
    <w:p w14:paraId="44567A63" w14:textId="77777777" w:rsidR="007B0BAE" w:rsidRPr="00523B09" w:rsidRDefault="007B0BAE" w:rsidP="007B0BAE">
      <w:pPr>
        <w:rPr>
          <w:rFonts w:asciiTheme="minorEastAsia" w:hAnsiTheme="minorEastAsia"/>
          <w:szCs w:val="21"/>
        </w:rPr>
      </w:pPr>
    </w:p>
    <w:p w14:paraId="44A1F01F" w14:textId="77777777" w:rsidR="007B0BAE" w:rsidRPr="00523B09" w:rsidRDefault="000B6F1E" w:rsidP="007B0BAE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４　助成金</w:t>
      </w:r>
      <w:r w:rsidR="007B0BAE" w:rsidRPr="00523B09">
        <w:rPr>
          <w:rFonts w:asciiTheme="minorEastAsia" w:hAnsiTheme="minorEastAsia" w:hint="eastAsia"/>
          <w:szCs w:val="21"/>
        </w:rPr>
        <w:t>額</w:t>
      </w:r>
    </w:p>
    <w:p w14:paraId="1385AC08" w14:textId="77777777" w:rsidR="00035739" w:rsidRDefault="00523B09" w:rsidP="00035739">
      <w:pPr>
        <w:ind w:leftChars="100" w:left="84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7B0BAE" w:rsidRPr="00523B09">
        <w:rPr>
          <w:rFonts w:asciiTheme="minorEastAsia" w:hAnsiTheme="minorEastAsia" w:hint="eastAsia"/>
          <w:szCs w:val="21"/>
        </w:rPr>
        <w:t>国内姉妹都市に派遣する</w:t>
      </w:r>
      <w:r w:rsidRPr="00523B09">
        <w:rPr>
          <w:rFonts w:asciiTheme="minorEastAsia" w:hAnsiTheme="minorEastAsia" w:hint="eastAsia"/>
          <w:szCs w:val="21"/>
        </w:rPr>
        <w:t>２５</w:t>
      </w:r>
      <w:r w:rsidR="007B0BAE" w:rsidRPr="00523B09">
        <w:rPr>
          <w:rFonts w:asciiTheme="minorEastAsia" w:hAnsiTheme="minorEastAsia" w:hint="eastAsia"/>
          <w:szCs w:val="21"/>
        </w:rPr>
        <w:t>歳未満の</w:t>
      </w:r>
      <w:r w:rsidRPr="00523B09">
        <w:rPr>
          <w:rFonts w:asciiTheme="minorEastAsia" w:hAnsiTheme="minorEastAsia" w:hint="eastAsia"/>
          <w:szCs w:val="21"/>
        </w:rPr>
        <w:t>青少年１</w:t>
      </w:r>
      <w:r w:rsidR="007B0BAE" w:rsidRPr="00523B09">
        <w:rPr>
          <w:rFonts w:asciiTheme="minorEastAsia" w:hAnsiTheme="minorEastAsia" w:hint="eastAsia"/>
          <w:szCs w:val="21"/>
        </w:rPr>
        <w:t>人につき</w:t>
      </w:r>
      <w:r w:rsidRPr="00523B09">
        <w:rPr>
          <w:rFonts w:asciiTheme="minorEastAsia" w:hAnsiTheme="minorEastAsia" w:hint="eastAsia"/>
          <w:szCs w:val="21"/>
        </w:rPr>
        <w:t>２，０００円とし、当該青少年の人数により算出する。ただし、１団体へ交付する助成金の上限額は、１</w:t>
      </w:r>
      <w:r w:rsidR="007B0BAE" w:rsidRPr="00523B09">
        <w:rPr>
          <w:rFonts w:asciiTheme="minorEastAsia" w:hAnsiTheme="minorEastAsia" w:hint="eastAsia"/>
          <w:szCs w:val="21"/>
        </w:rPr>
        <w:t>回の申請につき</w:t>
      </w:r>
      <w:r w:rsidRPr="00523B09">
        <w:rPr>
          <w:rFonts w:asciiTheme="minorEastAsia" w:hAnsiTheme="minorEastAsia" w:hint="eastAsia"/>
          <w:szCs w:val="21"/>
        </w:rPr>
        <w:t>４</w:t>
      </w:r>
      <w:r w:rsidR="007B0BAE" w:rsidRPr="00523B09">
        <w:rPr>
          <w:rFonts w:asciiTheme="minorEastAsia" w:hAnsiTheme="minorEastAsia" w:hint="eastAsia"/>
          <w:szCs w:val="21"/>
        </w:rPr>
        <w:t>万円とする。</w:t>
      </w:r>
    </w:p>
    <w:p w14:paraId="0A256F6C" w14:textId="77777777" w:rsidR="00035739" w:rsidRDefault="00035739" w:rsidP="00035739">
      <w:pPr>
        <w:ind w:leftChars="100" w:left="84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7B0BAE" w:rsidRPr="00035739">
        <w:rPr>
          <w:rFonts w:asciiTheme="minorEastAsia" w:hAnsiTheme="minorEastAsia" w:hint="eastAsia"/>
          <w:szCs w:val="21"/>
        </w:rPr>
        <w:t>海外姉妹都市・友好都市に派遣する</w:t>
      </w:r>
      <w:r w:rsidR="00523B09" w:rsidRPr="00035739">
        <w:rPr>
          <w:rFonts w:asciiTheme="minorEastAsia" w:hAnsiTheme="minorEastAsia" w:hint="eastAsia"/>
          <w:szCs w:val="21"/>
        </w:rPr>
        <w:t>２５</w:t>
      </w:r>
      <w:r w:rsidR="007B0BAE" w:rsidRPr="00035739">
        <w:rPr>
          <w:rFonts w:asciiTheme="minorEastAsia" w:hAnsiTheme="minorEastAsia" w:hint="eastAsia"/>
          <w:szCs w:val="21"/>
        </w:rPr>
        <w:t>歳未満の</w:t>
      </w:r>
      <w:r w:rsidR="00523B09" w:rsidRPr="00035739">
        <w:rPr>
          <w:rFonts w:asciiTheme="minorEastAsia" w:hAnsiTheme="minorEastAsia" w:hint="eastAsia"/>
          <w:szCs w:val="21"/>
        </w:rPr>
        <w:t>青少年１</w:t>
      </w:r>
      <w:r w:rsidR="007B0BAE" w:rsidRPr="00035739">
        <w:rPr>
          <w:rFonts w:asciiTheme="minorEastAsia" w:hAnsiTheme="minorEastAsia" w:hint="eastAsia"/>
          <w:szCs w:val="21"/>
        </w:rPr>
        <w:t>人につき</w:t>
      </w:r>
      <w:r w:rsidR="00523B09" w:rsidRPr="00035739">
        <w:rPr>
          <w:rFonts w:asciiTheme="minorEastAsia" w:hAnsiTheme="minorEastAsia" w:hint="eastAsia"/>
          <w:szCs w:val="21"/>
        </w:rPr>
        <w:t>１０，０００円とし、当該青少年の人数により算出する。ただし、１団体へ交付する助成金の上限額は、１</w:t>
      </w:r>
      <w:r w:rsidR="007B0BAE" w:rsidRPr="00035739">
        <w:rPr>
          <w:rFonts w:asciiTheme="minorEastAsia" w:hAnsiTheme="minorEastAsia" w:hint="eastAsia"/>
          <w:szCs w:val="21"/>
        </w:rPr>
        <w:t>回の申請につき</w:t>
      </w:r>
      <w:r w:rsidR="00523B09" w:rsidRPr="00035739">
        <w:rPr>
          <w:rFonts w:asciiTheme="minorEastAsia" w:hAnsiTheme="minorEastAsia" w:hint="eastAsia"/>
          <w:szCs w:val="21"/>
        </w:rPr>
        <w:t>２０</w:t>
      </w:r>
      <w:r w:rsidR="007B0BAE" w:rsidRPr="00035739">
        <w:rPr>
          <w:rFonts w:asciiTheme="minorEastAsia" w:hAnsiTheme="minorEastAsia" w:hint="eastAsia"/>
          <w:szCs w:val="21"/>
        </w:rPr>
        <w:t>万円とする。</w:t>
      </w:r>
    </w:p>
    <w:p w14:paraId="593044C5" w14:textId="77777777" w:rsidR="007B0BAE" w:rsidRPr="00523B09" w:rsidRDefault="00035739" w:rsidP="00035739">
      <w:pPr>
        <w:ind w:leftChars="100" w:left="84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（３）</w:t>
      </w:r>
      <w:r w:rsidR="007B0BAE" w:rsidRPr="00523B09">
        <w:rPr>
          <w:rFonts w:asciiTheme="minorEastAsia" w:hAnsiTheme="minorEastAsia" w:hint="eastAsia"/>
          <w:szCs w:val="21"/>
        </w:rPr>
        <w:t>助成金の算出の対象となる青少年は、高槻市内に住所を有し、又は高槻市内の学校へ通学若しくは通勤する青少年とし、当該条件に該当しない青少年は、助成の対象としないものとする。</w:t>
      </w:r>
    </w:p>
    <w:p w14:paraId="2BCB1ECC" w14:textId="77777777" w:rsidR="007B0BAE" w:rsidRPr="00523B09" w:rsidRDefault="00035739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7B0BAE" w:rsidRPr="00523B09">
        <w:rPr>
          <w:rFonts w:asciiTheme="minorEastAsia" w:hAnsiTheme="minorEastAsia" w:hint="eastAsia"/>
          <w:szCs w:val="21"/>
        </w:rPr>
        <w:t>助成金の算出根拠とする青少年の国籍は、問わないものとする。</w:t>
      </w:r>
    </w:p>
    <w:p w14:paraId="2A693ACC" w14:textId="77777777" w:rsidR="000B6F1E" w:rsidRPr="00523B09" w:rsidRDefault="000B6F1E">
      <w:pPr>
        <w:rPr>
          <w:rFonts w:asciiTheme="minorEastAsia" w:hAnsiTheme="minorEastAsia"/>
          <w:szCs w:val="21"/>
        </w:rPr>
      </w:pPr>
    </w:p>
    <w:p w14:paraId="220170EA" w14:textId="77777777" w:rsidR="00035739" w:rsidRDefault="000B6F1E" w:rsidP="00035739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５　申請方法</w:t>
      </w:r>
    </w:p>
    <w:p w14:paraId="2C557B74" w14:textId="77777777" w:rsidR="00035739" w:rsidRDefault="007B0BAE" w:rsidP="00035739">
      <w:pPr>
        <w:ind w:firstLineChars="100" w:firstLine="210"/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下記の書類を</w:t>
      </w:r>
      <w:r w:rsidR="009553CA">
        <w:rPr>
          <w:rFonts w:asciiTheme="minorEastAsia" w:hAnsiTheme="minorEastAsia" w:hint="eastAsia"/>
          <w:szCs w:val="21"/>
        </w:rPr>
        <w:t>申請期間中</w:t>
      </w:r>
      <w:r w:rsidRPr="00523B09">
        <w:rPr>
          <w:rFonts w:asciiTheme="minorEastAsia" w:hAnsiTheme="minorEastAsia" w:hint="eastAsia"/>
          <w:szCs w:val="21"/>
        </w:rPr>
        <w:t>に（公財）高槻市都市交流協会に提出</w:t>
      </w:r>
    </w:p>
    <w:p w14:paraId="666DDEB0" w14:textId="77777777" w:rsidR="00035739" w:rsidRDefault="00035739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523B09" w:rsidRPr="00523B09">
        <w:rPr>
          <w:rFonts w:asciiTheme="minorEastAsia" w:hAnsiTheme="minorEastAsia" w:hint="eastAsia"/>
          <w:szCs w:val="21"/>
        </w:rPr>
        <w:t>高槻市姉妹都市</w:t>
      </w:r>
      <w:r w:rsidR="002722FF">
        <w:rPr>
          <w:rFonts w:asciiTheme="minorEastAsia" w:hAnsiTheme="minorEastAsia" w:hint="eastAsia"/>
          <w:szCs w:val="21"/>
        </w:rPr>
        <w:t>・友好都市</w:t>
      </w:r>
      <w:r w:rsidR="00523B09" w:rsidRPr="00523B09">
        <w:rPr>
          <w:rFonts w:asciiTheme="minorEastAsia" w:hAnsiTheme="minorEastAsia" w:hint="eastAsia"/>
          <w:szCs w:val="21"/>
        </w:rPr>
        <w:t>交流事業助成金交付申請書（様式第１</w:t>
      </w:r>
      <w:r w:rsidR="007B0BAE" w:rsidRPr="00523B09">
        <w:rPr>
          <w:rFonts w:asciiTheme="minorEastAsia" w:hAnsiTheme="minorEastAsia" w:hint="eastAsia"/>
          <w:szCs w:val="21"/>
        </w:rPr>
        <w:t>号）</w:t>
      </w:r>
    </w:p>
    <w:p w14:paraId="20050611" w14:textId="77777777" w:rsidR="00035739" w:rsidRDefault="00035739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B0BAE" w:rsidRPr="00523B09">
        <w:rPr>
          <w:rFonts w:asciiTheme="minorEastAsia" w:hAnsiTheme="minorEastAsia" w:hint="eastAsia"/>
          <w:szCs w:val="21"/>
        </w:rPr>
        <w:t>要件確認申立書（様式第２号）</w:t>
      </w:r>
    </w:p>
    <w:p w14:paraId="7BC684E0" w14:textId="303DC116" w:rsidR="00035739" w:rsidRDefault="00035739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2722FF">
        <w:rPr>
          <w:rFonts w:asciiTheme="minorEastAsia" w:hAnsiTheme="minorEastAsia" w:hint="eastAsia"/>
          <w:szCs w:val="21"/>
        </w:rPr>
        <w:t>事業計画書</w:t>
      </w:r>
      <w:r w:rsidR="00BA219A" w:rsidRPr="00523B09">
        <w:rPr>
          <w:rFonts w:asciiTheme="minorEastAsia" w:hAnsiTheme="minorEastAsia" w:hint="eastAsia"/>
          <w:szCs w:val="21"/>
        </w:rPr>
        <w:t>又はこれに相当する書類</w:t>
      </w:r>
    </w:p>
    <w:p w14:paraId="09E48941" w14:textId="352563F4" w:rsidR="002722FF" w:rsidRDefault="002722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・事業</w:t>
      </w:r>
      <w:r w:rsidR="00BA219A">
        <w:rPr>
          <w:rFonts w:asciiTheme="minorEastAsia" w:hAnsiTheme="minorEastAsia" w:hint="eastAsia"/>
          <w:szCs w:val="21"/>
        </w:rPr>
        <w:t>に係る</w:t>
      </w:r>
      <w:r>
        <w:rPr>
          <w:rFonts w:asciiTheme="minorEastAsia" w:hAnsiTheme="minorEastAsia" w:hint="eastAsia"/>
          <w:szCs w:val="21"/>
        </w:rPr>
        <w:t>収支予算書</w:t>
      </w:r>
      <w:r w:rsidR="00BA219A" w:rsidRPr="00523B09">
        <w:rPr>
          <w:rFonts w:asciiTheme="minorEastAsia" w:hAnsiTheme="minorEastAsia" w:hint="eastAsia"/>
          <w:szCs w:val="21"/>
        </w:rPr>
        <w:t>又はこれに相当する書類</w:t>
      </w:r>
    </w:p>
    <w:p w14:paraId="1F722A1A" w14:textId="77777777" w:rsidR="002722FF" w:rsidRDefault="002722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・参加者名簿</w:t>
      </w:r>
    </w:p>
    <w:p w14:paraId="79C5F6B7" w14:textId="77777777" w:rsidR="002722FF" w:rsidRDefault="002722FF">
      <w:pPr>
        <w:rPr>
          <w:rFonts w:asciiTheme="minorEastAsia" w:hAnsiTheme="minorEastAsia"/>
          <w:szCs w:val="21"/>
        </w:rPr>
      </w:pPr>
    </w:p>
    <w:p w14:paraId="3A96D16D" w14:textId="77777777" w:rsidR="00BF5B3A" w:rsidRDefault="00BF5B3A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６　申請期間</w:t>
      </w:r>
    </w:p>
    <w:p w14:paraId="46ED21AE" w14:textId="4CFAF222" w:rsidR="00035739" w:rsidRDefault="00A93B6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平成</w:t>
      </w:r>
      <w:r w:rsidR="00241F91">
        <w:rPr>
          <w:rFonts w:asciiTheme="minorEastAsia" w:hAnsiTheme="minorEastAsia" w:hint="eastAsia"/>
          <w:szCs w:val="21"/>
        </w:rPr>
        <w:t>３</w:t>
      </w:r>
      <w:r w:rsidR="009474F6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年５月</w:t>
      </w:r>
      <w:r w:rsidR="009474F6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日（</w:t>
      </w:r>
      <w:r w:rsidR="00E94283">
        <w:rPr>
          <w:rFonts w:asciiTheme="minorEastAsia" w:hAnsiTheme="minorEastAsia" w:hint="eastAsia"/>
          <w:szCs w:val="21"/>
        </w:rPr>
        <w:t>火</w:t>
      </w:r>
      <w:r w:rsidR="001D3F64">
        <w:rPr>
          <w:rFonts w:asciiTheme="minorEastAsia" w:hAnsiTheme="minorEastAsia" w:hint="eastAsia"/>
          <w:szCs w:val="21"/>
        </w:rPr>
        <w:t>）から平成</w:t>
      </w:r>
      <w:r w:rsidR="00E94283">
        <w:rPr>
          <w:rFonts w:asciiTheme="minorEastAsia" w:hAnsiTheme="minorEastAsia" w:hint="eastAsia"/>
          <w:szCs w:val="21"/>
        </w:rPr>
        <w:t>３</w:t>
      </w:r>
      <w:r w:rsidR="009474F6">
        <w:rPr>
          <w:rFonts w:asciiTheme="minorEastAsia" w:hAnsiTheme="minorEastAsia" w:hint="eastAsia"/>
          <w:szCs w:val="21"/>
        </w:rPr>
        <w:t>１</w:t>
      </w:r>
      <w:r w:rsidR="001D3F64">
        <w:rPr>
          <w:rFonts w:asciiTheme="minorEastAsia" w:hAnsiTheme="minorEastAsia" w:hint="eastAsia"/>
          <w:szCs w:val="21"/>
        </w:rPr>
        <w:t>年６月</w:t>
      </w:r>
      <w:r w:rsidR="00E94283">
        <w:rPr>
          <w:rFonts w:asciiTheme="minorEastAsia" w:hAnsiTheme="minorEastAsia" w:hint="eastAsia"/>
          <w:szCs w:val="21"/>
        </w:rPr>
        <w:t>２</w:t>
      </w:r>
      <w:r w:rsidR="009474F6">
        <w:rPr>
          <w:rFonts w:asciiTheme="minorEastAsia" w:hAnsiTheme="minorEastAsia" w:hint="eastAsia"/>
          <w:szCs w:val="21"/>
        </w:rPr>
        <w:t>８</w:t>
      </w:r>
      <w:bookmarkStart w:id="0" w:name="_GoBack"/>
      <w:bookmarkEnd w:id="0"/>
      <w:r w:rsidR="001D3F64">
        <w:rPr>
          <w:rFonts w:asciiTheme="minorEastAsia" w:hAnsiTheme="minorEastAsia" w:hint="eastAsia"/>
          <w:szCs w:val="21"/>
        </w:rPr>
        <w:t>日（金</w:t>
      </w:r>
      <w:r w:rsidR="00035739">
        <w:rPr>
          <w:rFonts w:asciiTheme="minorEastAsia" w:hAnsiTheme="minorEastAsia" w:hint="eastAsia"/>
          <w:szCs w:val="21"/>
        </w:rPr>
        <w:t>）</w:t>
      </w:r>
      <w:r w:rsidR="00234469">
        <w:rPr>
          <w:rFonts w:asciiTheme="minorEastAsia" w:hAnsiTheme="minorEastAsia" w:hint="eastAsia"/>
          <w:szCs w:val="21"/>
        </w:rPr>
        <w:t>まで。</w:t>
      </w:r>
    </w:p>
    <w:p w14:paraId="1231FD4F" w14:textId="77777777" w:rsidR="00035739" w:rsidRPr="00523B09" w:rsidRDefault="0003573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22CF8529" w14:textId="77777777" w:rsidR="00035739" w:rsidRDefault="00BF5B3A" w:rsidP="00035739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７</w:t>
      </w:r>
      <w:r w:rsidR="000B6F1E" w:rsidRPr="00523B09">
        <w:rPr>
          <w:rFonts w:asciiTheme="minorEastAsia" w:hAnsiTheme="minorEastAsia" w:hint="eastAsia"/>
          <w:szCs w:val="21"/>
        </w:rPr>
        <w:t xml:space="preserve">　申請書の審査</w:t>
      </w:r>
      <w:r w:rsidR="007B0BAE" w:rsidRPr="00523B09">
        <w:rPr>
          <w:rFonts w:asciiTheme="minorEastAsia" w:hAnsiTheme="minorEastAsia" w:hint="eastAsia"/>
          <w:szCs w:val="21"/>
        </w:rPr>
        <w:t>及び採否の決定</w:t>
      </w:r>
    </w:p>
    <w:p w14:paraId="0E3437FC" w14:textId="77777777" w:rsidR="000B6F1E" w:rsidRDefault="007B0BAE" w:rsidP="00035739">
      <w:pPr>
        <w:ind w:firstLineChars="100" w:firstLine="210"/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高槻市姉妹都市・友好都市交流事業助成金審査委員会の審査を経て、理事長が助成金の交付又は不交付を決定する。</w:t>
      </w:r>
    </w:p>
    <w:p w14:paraId="045479F8" w14:textId="77777777" w:rsidR="00C26CD2" w:rsidRPr="00523B09" w:rsidRDefault="00C26CD2" w:rsidP="00C26CD2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CN"/>
        </w:rPr>
        <w:t>※別紙「審査要領」参照。</w:t>
      </w:r>
    </w:p>
    <w:p w14:paraId="37D7D425" w14:textId="77777777" w:rsidR="000B6F1E" w:rsidRPr="00523B09" w:rsidRDefault="000B6F1E">
      <w:pPr>
        <w:rPr>
          <w:rFonts w:asciiTheme="minorEastAsia" w:hAnsiTheme="minorEastAsia"/>
          <w:szCs w:val="21"/>
          <w:lang w:eastAsia="zh-CN"/>
        </w:rPr>
      </w:pPr>
    </w:p>
    <w:p w14:paraId="6DF259FE" w14:textId="77777777" w:rsidR="000B6F1E" w:rsidRPr="00523B09" w:rsidRDefault="00BF5B3A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８</w:t>
      </w:r>
      <w:r w:rsidR="000B6F1E" w:rsidRPr="00523B09">
        <w:rPr>
          <w:rFonts w:asciiTheme="minorEastAsia" w:hAnsiTheme="minorEastAsia" w:hint="eastAsia"/>
          <w:szCs w:val="21"/>
        </w:rPr>
        <w:t xml:space="preserve">　</w:t>
      </w:r>
      <w:r w:rsidR="007B0BAE" w:rsidRPr="00523B09">
        <w:rPr>
          <w:rFonts w:asciiTheme="minorEastAsia" w:hAnsiTheme="minorEastAsia" w:hint="eastAsia"/>
          <w:szCs w:val="21"/>
        </w:rPr>
        <w:t>実績報告書の提出</w:t>
      </w:r>
    </w:p>
    <w:p w14:paraId="05735B37" w14:textId="77777777" w:rsidR="00035739" w:rsidRDefault="007B0BAE" w:rsidP="00035739">
      <w:pPr>
        <w:ind w:firstLineChars="100" w:firstLine="210"/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事業終了日から起算して、</w:t>
      </w:r>
      <w:r w:rsidR="00523B09" w:rsidRPr="00523B09">
        <w:rPr>
          <w:rFonts w:asciiTheme="minorEastAsia" w:hAnsiTheme="minorEastAsia" w:hint="eastAsia"/>
          <w:szCs w:val="21"/>
        </w:rPr>
        <w:t>３０</w:t>
      </w:r>
      <w:r w:rsidRPr="00523B09">
        <w:rPr>
          <w:rFonts w:asciiTheme="minorEastAsia" w:hAnsiTheme="minorEastAsia" w:hint="eastAsia"/>
          <w:szCs w:val="21"/>
        </w:rPr>
        <w:t>日以内に高槻市姉妹都市等交流事業助成金実績報告書（様式第１０号）に下記及び必要な書類を添えて、理事長に提出しなければならない。</w:t>
      </w:r>
    </w:p>
    <w:p w14:paraId="357EFCDC" w14:textId="4E099C14" w:rsidR="00035739" w:rsidRDefault="00BA219A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B0BAE" w:rsidRPr="00523B09">
        <w:rPr>
          <w:rFonts w:asciiTheme="minorEastAsia" w:hAnsiTheme="minorEastAsia" w:hint="eastAsia"/>
          <w:szCs w:val="21"/>
        </w:rPr>
        <w:t>助成事業の収支決算書又はこれに相当する書類</w:t>
      </w:r>
    </w:p>
    <w:p w14:paraId="63B76062" w14:textId="253B8A71" w:rsidR="007B0BAE" w:rsidRDefault="00BA219A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B0BAE" w:rsidRPr="00523B09">
        <w:rPr>
          <w:rFonts w:asciiTheme="minorEastAsia" w:hAnsiTheme="minorEastAsia" w:hint="eastAsia"/>
          <w:szCs w:val="21"/>
        </w:rPr>
        <w:t>助成事業の成果を記載した書類</w:t>
      </w:r>
    </w:p>
    <w:p w14:paraId="783AE651" w14:textId="7F3179E3" w:rsidR="00B64A5A" w:rsidRPr="00523B09" w:rsidRDefault="00B64A5A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・参加者名簿</w:t>
      </w:r>
    </w:p>
    <w:p w14:paraId="0CF96EFD" w14:textId="77777777" w:rsidR="007B0BAE" w:rsidRPr="00523B09" w:rsidRDefault="007B0BAE" w:rsidP="007B0BAE">
      <w:pPr>
        <w:rPr>
          <w:rFonts w:asciiTheme="minorEastAsia" w:hAnsiTheme="minorEastAsia"/>
          <w:szCs w:val="21"/>
        </w:rPr>
      </w:pPr>
    </w:p>
    <w:p w14:paraId="58239C27" w14:textId="77777777" w:rsidR="007B0BAE" w:rsidRPr="00523B09" w:rsidRDefault="00BF5B3A" w:rsidP="007B0BAE">
      <w:pPr>
        <w:rPr>
          <w:rFonts w:asciiTheme="minorEastAsia" w:hAnsiTheme="minorEastAsia"/>
          <w:szCs w:val="21"/>
        </w:rPr>
      </w:pPr>
      <w:r w:rsidRPr="00523B09">
        <w:rPr>
          <w:rFonts w:asciiTheme="minorEastAsia" w:hAnsiTheme="minorEastAsia" w:hint="eastAsia"/>
          <w:szCs w:val="21"/>
        </w:rPr>
        <w:t>９</w:t>
      </w:r>
      <w:r w:rsidR="007B0BAE" w:rsidRPr="00523B09">
        <w:rPr>
          <w:rFonts w:asciiTheme="minorEastAsia" w:hAnsiTheme="minorEastAsia" w:hint="eastAsia"/>
          <w:szCs w:val="21"/>
        </w:rPr>
        <w:t xml:space="preserve">　助成金額の確定及び請求</w:t>
      </w:r>
    </w:p>
    <w:p w14:paraId="692A5F81" w14:textId="222124DF" w:rsidR="007B0BAE" w:rsidRPr="00523B09" w:rsidRDefault="00035739" w:rsidP="0003573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5F7F0A">
        <w:rPr>
          <w:rFonts w:asciiTheme="minorEastAsia" w:hAnsiTheme="minorEastAsia" w:hint="eastAsia"/>
          <w:szCs w:val="21"/>
        </w:rPr>
        <w:t>理事長は</w:t>
      </w:r>
      <w:r w:rsidR="007B0BAE" w:rsidRPr="00523B09">
        <w:rPr>
          <w:rFonts w:asciiTheme="minorEastAsia" w:hAnsiTheme="minorEastAsia" w:hint="eastAsia"/>
          <w:szCs w:val="21"/>
        </w:rPr>
        <w:t>実績報告を受けた</w:t>
      </w:r>
      <w:r w:rsidR="00A243EB">
        <w:rPr>
          <w:rFonts w:asciiTheme="minorEastAsia" w:hAnsiTheme="minorEastAsia" w:hint="eastAsia"/>
          <w:szCs w:val="21"/>
        </w:rPr>
        <w:t>のち、助成金額</w:t>
      </w:r>
      <w:r w:rsidR="005F7F0A">
        <w:rPr>
          <w:rFonts w:asciiTheme="minorEastAsia" w:hAnsiTheme="minorEastAsia" w:hint="eastAsia"/>
          <w:szCs w:val="21"/>
        </w:rPr>
        <w:t>を</w:t>
      </w:r>
      <w:r w:rsidR="00A243EB">
        <w:rPr>
          <w:rFonts w:asciiTheme="minorEastAsia" w:hAnsiTheme="minorEastAsia" w:hint="eastAsia"/>
          <w:szCs w:val="21"/>
        </w:rPr>
        <w:t>確定</w:t>
      </w:r>
      <w:r w:rsidR="005F7F0A">
        <w:rPr>
          <w:rFonts w:asciiTheme="minorEastAsia" w:hAnsiTheme="minorEastAsia" w:hint="eastAsia"/>
          <w:szCs w:val="21"/>
        </w:rPr>
        <w:t>する</w:t>
      </w:r>
      <w:r w:rsidR="005B27C9" w:rsidRPr="00523B09">
        <w:rPr>
          <w:rFonts w:asciiTheme="minorEastAsia" w:hAnsiTheme="minorEastAsia" w:hint="eastAsia"/>
          <w:szCs w:val="21"/>
        </w:rPr>
        <w:t>。</w:t>
      </w:r>
    </w:p>
    <w:p w14:paraId="199EC1D1" w14:textId="30D264C9" w:rsidR="007B0BAE" w:rsidRDefault="00035739" w:rsidP="00035739">
      <w:pPr>
        <w:ind w:leftChars="100" w:left="84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7B0BAE" w:rsidRPr="00523B09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  <w:r w:rsidR="00A243EB">
        <w:rPr>
          <w:rFonts w:asciiTheme="minorEastAsia" w:hAnsiTheme="minorEastAsia" w:hint="eastAsia"/>
          <w:szCs w:val="21"/>
        </w:rPr>
        <w:t>助成金額</w:t>
      </w:r>
      <w:r w:rsidR="005B27C9" w:rsidRPr="00523B09">
        <w:rPr>
          <w:rFonts w:asciiTheme="minorEastAsia" w:hAnsiTheme="minorEastAsia" w:hint="eastAsia"/>
          <w:szCs w:val="21"/>
        </w:rPr>
        <w:t>の確定後、所定の用紙にて請求を行</w:t>
      </w:r>
      <w:r w:rsidR="00A243EB">
        <w:rPr>
          <w:rFonts w:asciiTheme="minorEastAsia" w:hAnsiTheme="minorEastAsia" w:hint="eastAsia"/>
          <w:szCs w:val="21"/>
        </w:rPr>
        <w:t>うこと。</w:t>
      </w:r>
      <w:r w:rsidR="005B27C9" w:rsidRPr="00523B09">
        <w:rPr>
          <w:rFonts w:asciiTheme="minorEastAsia" w:hAnsiTheme="minorEastAsia" w:hint="eastAsia"/>
          <w:szCs w:val="21"/>
        </w:rPr>
        <w:t>請求後、３０日以内に助成金</w:t>
      </w:r>
      <w:r w:rsidR="00A243EB">
        <w:rPr>
          <w:rFonts w:asciiTheme="minorEastAsia" w:hAnsiTheme="minorEastAsia" w:hint="eastAsia"/>
          <w:szCs w:val="21"/>
        </w:rPr>
        <w:t>が交付される</w:t>
      </w:r>
      <w:r w:rsidR="007B0BAE" w:rsidRPr="00523B09">
        <w:rPr>
          <w:rFonts w:asciiTheme="minorEastAsia" w:hAnsiTheme="minorEastAsia" w:hint="eastAsia"/>
          <w:szCs w:val="21"/>
        </w:rPr>
        <w:t>。</w:t>
      </w:r>
    </w:p>
    <w:p w14:paraId="23026FCC" w14:textId="2F879D4F" w:rsidR="00B64A5A" w:rsidRDefault="00B64A5A" w:rsidP="00B64A5A">
      <w:pPr>
        <w:rPr>
          <w:rFonts w:asciiTheme="minorEastAsia" w:hAnsiTheme="minorEastAsia"/>
          <w:szCs w:val="21"/>
        </w:rPr>
      </w:pPr>
    </w:p>
    <w:p w14:paraId="00AA9C05" w14:textId="7ECCBCEF" w:rsidR="00B64A5A" w:rsidRDefault="00B64A5A" w:rsidP="00B64A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１０　助成結果の公表</w:t>
      </w:r>
    </w:p>
    <w:p w14:paraId="0F7922A6" w14:textId="0AC98DD5" w:rsidR="00B64A5A" w:rsidRPr="00523B09" w:rsidRDefault="00B64A5A" w:rsidP="00B64A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助成金の交付が決定された場合は、その結果</w:t>
      </w:r>
      <w:r w:rsidR="00E44CC1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（</w:t>
      </w:r>
      <w:r w:rsidR="00A243EB">
        <w:rPr>
          <w:rFonts w:asciiTheme="minorEastAsia" w:hAnsiTheme="minorEastAsia" w:hint="eastAsia"/>
          <w:szCs w:val="21"/>
        </w:rPr>
        <w:t>公財</w:t>
      </w:r>
      <w:r>
        <w:rPr>
          <w:rFonts w:asciiTheme="minorEastAsia" w:hAnsiTheme="minorEastAsia" w:hint="eastAsia"/>
          <w:szCs w:val="21"/>
        </w:rPr>
        <w:t>）</w:t>
      </w:r>
      <w:r w:rsidR="00A243EB">
        <w:rPr>
          <w:rFonts w:asciiTheme="minorEastAsia" w:hAnsiTheme="minorEastAsia" w:hint="eastAsia"/>
          <w:szCs w:val="21"/>
        </w:rPr>
        <w:t>高槻市都市交流協会のホームページで公表</w:t>
      </w:r>
      <w:r w:rsidR="00E44CC1">
        <w:rPr>
          <w:rFonts w:asciiTheme="minorEastAsia" w:hAnsiTheme="minorEastAsia" w:hint="eastAsia"/>
          <w:szCs w:val="21"/>
        </w:rPr>
        <w:t>される。</w:t>
      </w:r>
    </w:p>
    <w:sectPr w:rsidR="00B64A5A" w:rsidRPr="00523B09" w:rsidSect="001F5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0592" w14:textId="77777777" w:rsidR="00234469" w:rsidRDefault="00234469" w:rsidP="005B27C9">
      <w:r>
        <w:separator/>
      </w:r>
    </w:p>
  </w:endnote>
  <w:endnote w:type="continuationSeparator" w:id="0">
    <w:p w14:paraId="2D345B4C" w14:textId="77777777" w:rsidR="00234469" w:rsidRDefault="00234469" w:rsidP="005B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AEFC" w14:textId="77777777" w:rsidR="00234469" w:rsidRDefault="00234469" w:rsidP="005B27C9">
      <w:r>
        <w:separator/>
      </w:r>
    </w:p>
  </w:footnote>
  <w:footnote w:type="continuationSeparator" w:id="0">
    <w:p w14:paraId="3DABC3C6" w14:textId="77777777" w:rsidR="00234469" w:rsidRDefault="00234469" w:rsidP="005B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55"/>
    <w:multiLevelType w:val="hybridMultilevel"/>
    <w:tmpl w:val="5B74E8C4"/>
    <w:lvl w:ilvl="0" w:tplc="B0A06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B6081"/>
    <w:multiLevelType w:val="hybridMultilevel"/>
    <w:tmpl w:val="7494EDCC"/>
    <w:lvl w:ilvl="0" w:tplc="307A198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F1E"/>
    <w:rsid w:val="00035739"/>
    <w:rsid w:val="000B6F1E"/>
    <w:rsid w:val="001D3F64"/>
    <w:rsid w:val="001F5C45"/>
    <w:rsid w:val="00234469"/>
    <w:rsid w:val="00241F91"/>
    <w:rsid w:val="00246BDD"/>
    <w:rsid w:val="002722FF"/>
    <w:rsid w:val="0032252E"/>
    <w:rsid w:val="00373415"/>
    <w:rsid w:val="0038626E"/>
    <w:rsid w:val="00465CFE"/>
    <w:rsid w:val="00501FCD"/>
    <w:rsid w:val="00523B09"/>
    <w:rsid w:val="005B27C9"/>
    <w:rsid w:val="005F7F0A"/>
    <w:rsid w:val="007B0BAE"/>
    <w:rsid w:val="007E30C6"/>
    <w:rsid w:val="007F6B32"/>
    <w:rsid w:val="008C1D2A"/>
    <w:rsid w:val="00945F5B"/>
    <w:rsid w:val="009474F6"/>
    <w:rsid w:val="009553CA"/>
    <w:rsid w:val="00A243EB"/>
    <w:rsid w:val="00A511CA"/>
    <w:rsid w:val="00A82ACB"/>
    <w:rsid w:val="00A93B6C"/>
    <w:rsid w:val="00B23BD2"/>
    <w:rsid w:val="00B64A5A"/>
    <w:rsid w:val="00BA219A"/>
    <w:rsid w:val="00BF5B3A"/>
    <w:rsid w:val="00C26CD2"/>
    <w:rsid w:val="00C40F17"/>
    <w:rsid w:val="00C96C8A"/>
    <w:rsid w:val="00E44CC1"/>
    <w:rsid w:val="00E61B21"/>
    <w:rsid w:val="00E94283"/>
    <w:rsid w:val="00ED4881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96D0C6"/>
  <w15:docId w15:val="{B9131014-DF51-4844-9F08-6EE89411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B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0BAE"/>
    <w:pPr>
      <w:ind w:leftChars="400" w:left="840"/>
    </w:pPr>
    <w:rPr>
      <w:rFonts w:ascii="Century" w:eastAsia="ＭＳ 明朝" w:hAnsi="Century" w:cs="Times New Roman"/>
    </w:rPr>
  </w:style>
  <w:style w:type="paragraph" w:styleId="3">
    <w:name w:val="Body Text 3"/>
    <w:basedOn w:val="a"/>
    <w:link w:val="30"/>
    <w:rsid w:val="007B0BAE"/>
    <w:rPr>
      <w:rFonts w:ascii="ＭＳ 明朝" w:eastAsia="ＭＳ 明朝" w:hAnsi="ＭＳ 明朝" w:cs="Times New Roman"/>
      <w:sz w:val="22"/>
      <w:szCs w:val="24"/>
      <w:u w:val="single"/>
    </w:rPr>
  </w:style>
  <w:style w:type="character" w:customStyle="1" w:styleId="30">
    <w:name w:val="本文 3 (文字)"/>
    <w:basedOn w:val="a0"/>
    <w:link w:val="3"/>
    <w:rsid w:val="007B0BAE"/>
    <w:rPr>
      <w:rFonts w:ascii="ＭＳ 明朝" w:eastAsia="ＭＳ 明朝" w:hAnsi="ＭＳ 明朝" w:cs="Times New Roman"/>
      <w:sz w:val="22"/>
      <w:szCs w:val="24"/>
      <w:u w:val="single"/>
    </w:rPr>
  </w:style>
  <w:style w:type="paragraph" w:styleId="a6">
    <w:name w:val="header"/>
    <w:basedOn w:val="a"/>
    <w:link w:val="a7"/>
    <w:uiPriority w:val="99"/>
    <w:unhideWhenUsed/>
    <w:rsid w:val="005B2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7C9"/>
  </w:style>
  <w:style w:type="paragraph" w:styleId="a8">
    <w:name w:val="footer"/>
    <w:basedOn w:val="a"/>
    <w:link w:val="a9"/>
    <w:uiPriority w:val="99"/>
    <w:unhideWhenUsed/>
    <w:rsid w:val="005B2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7C9"/>
  </w:style>
  <w:style w:type="character" w:styleId="aa">
    <w:name w:val="annotation reference"/>
    <w:basedOn w:val="a0"/>
    <w:uiPriority w:val="99"/>
    <w:semiHidden/>
    <w:unhideWhenUsed/>
    <w:rsid w:val="003225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5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25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25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高槻市都市交流協会高槻市都市交流協会</dc:creator>
  <cp:keywords/>
  <dc:description/>
  <cp:lastModifiedBy>事務局 （公財）高槻市都市交流協会</cp:lastModifiedBy>
  <cp:revision>24</cp:revision>
  <cp:lastPrinted>2014-04-28T01:40:00Z</cp:lastPrinted>
  <dcterms:created xsi:type="dcterms:W3CDTF">2014-04-28T01:28:00Z</dcterms:created>
  <dcterms:modified xsi:type="dcterms:W3CDTF">2019-02-28T02:50:00Z</dcterms:modified>
</cp:coreProperties>
</file>